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EF4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的政审鉴定材料</w:t>
      </w:r>
    </w:p>
    <w:p w14:paraId="7A47CFA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CF0D784">
      <w:pPr>
        <w:rPr>
          <w:rFonts w:hint="eastAsia"/>
        </w:rPr>
      </w:pPr>
    </w:p>
    <w:p w14:paraId="4CAC159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兹有湖州师范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学院学生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</w:t>
      </w:r>
      <w:r>
        <w:rPr>
          <w:rFonts w:hint="eastAsia" w:ascii="宋体" w:hAnsi="宋体" w:eastAsia="宋体" w:cs="宋体"/>
          <w:sz w:val="28"/>
          <w:szCs w:val="28"/>
        </w:rPr>
        <w:t>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XX省XX市XX</w:t>
      </w:r>
      <w:r>
        <w:rPr>
          <w:rFonts w:hint="eastAsia" w:ascii="宋体" w:hAnsi="宋体" w:eastAsia="宋体" w:cs="宋体"/>
          <w:sz w:val="28"/>
          <w:szCs w:val="28"/>
        </w:rPr>
        <w:t>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届应届毕业生，学号: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</w:rPr>
        <w:t>，身份证号: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</w:rPr>
        <w:t>。该生在校期间思想觉悟高，学习认真努力，为人踏实正直。</w:t>
      </w:r>
    </w:p>
    <w:p w14:paraId="775DEA6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经审查，该生在校期间无违反校纪校规现象，未受到任何学校行政处分，无违法犯罪记录行为，从未参加过“法轮功”等任何邪教组织。</w:t>
      </w:r>
    </w:p>
    <w:p w14:paraId="2A67642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情况属实，特此证明。</w:t>
      </w:r>
    </w:p>
    <w:p w14:paraId="55CCBE9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210AF83"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XXXX学院   安全保卫部</w:t>
      </w:r>
    </w:p>
    <w:p w14:paraId="055C0356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2M4ZDc1ZjhkY2M3ODM3NGNmMzllZjFhYTJhNjgifQ=="/>
  </w:docVars>
  <w:rsids>
    <w:rsidRoot w:val="00000000"/>
    <w:rsid w:val="11ED60CD"/>
    <w:rsid w:val="16E4103E"/>
    <w:rsid w:val="4F3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203</Characters>
  <Lines>0</Lines>
  <Paragraphs>0</Paragraphs>
  <TotalTime>6</TotalTime>
  <ScaleCrop>false</ScaleCrop>
  <LinksUpToDate>false</LinksUpToDate>
  <CharactersWithSpaces>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2023-05-19T07:00:00Z</dcterms:created>
  <dc:creator>Administrator</dc:creator>
  <cp:lastModifiedBy>香煎三文鱼</cp:lastModifiedBy>
  <cp:lastPrinted>2023-05-19T07:03:00Z</cp:lastPrinted>
  <dcterms:modified xsi:type="dcterms:W3CDTF">2026-05-25T07:33:40Z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CEC1F8E29D4A4447840A805A525AAE2B_13</vt:lpwstr>
  </property>
  <property fmtid="{D5CDD505-2E9C-101B-9397-08002B2CF9AE}" pid="4" name="KSOTemplateDocerSaveRecord">
    <vt:lpwstr>eyJoZGlkIjoiZDI0YWYxMzUxYWZiMDEyOGExYTA1MTBiNTc1YmUxNDMiLCJ1c2VySWQiOiI0NTU2OTk5MTAifQ==</vt:lpwstr>
  </property>
</Properties>
</file>